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0F" w:rsidRPr="0049648E" w:rsidRDefault="001E0F0F" w:rsidP="0049648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ГОДОВОЙ</w:t>
      </w:r>
      <w:r w:rsidRPr="00A360A0">
        <w:rPr>
          <w:rFonts w:ascii="Calibri" w:hAnsi="Calibri"/>
          <w:b/>
          <w:sz w:val="28"/>
          <w:szCs w:val="28"/>
        </w:rPr>
        <w:t xml:space="preserve"> ОТЧЕТ О РАБОТЕ СТУДЕНЧЕСКОГО </w:t>
      </w:r>
      <w:r>
        <w:rPr>
          <w:rFonts w:ascii="Calibri" w:hAnsi="Calibri"/>
          <w:b/>
          <w:sz w:val="28"/>
          <w:szCs w:val="28"/>
        </w:rPr>
        <w:t xml:space="preserve">НАУЧНОГО </w:t>
      </w:r>
      <w:r w:rsidRPr="00A360A0">
        <w:rPr>
          <w:rFonts w:ascii="Calibri" w:hAnsi="Calibri"/>
          <w:b/>
          <w:sz w:val="28"/>
          <w:szCs w:val="28"/>
        </w:rPr>
        <w:t>КРУЖКА</w:t>
      </w:r>
      <w:r>
        <w:rPr>
          <w:rFonts w:ascii="Calibri" w:hAnsi="Calibri"/>
          <w:b/>
          <w:sz w:val="28"/>
          <w:szCs w:val="28"/>
        </w:rPr>
        <w:t xml:space="preserve"> - 20</w:t>
      </w:r>
      <w:r w:rsidR="009D7EAB">
        <w:rPr>
          <w:rFonts w:ascii="Calibri" w:hAnsi="Calibri"/>
          <w:b/>
          <w:sz w:val="28"/>
          <w:szCs w:val="28"/>
        </w:rPr>
        <w:t>21</w:t>
      </w:r>
      <w:r w:rsidRPr="00AC2262">
        <w:rPr>
          <w:rFonts w:ascii="Calibri" w:hAnsi="Calibri"/>
          <w:b/>
          <w:sz w:val="28"/>
          <w:szCs w:val="28"/>
        </w:rPr>
        <w:t>/</w:t>
      </w:r>
      <w:r>
        <w:rPr>
          <w:rFonts w:ascii="Calibri" w:hAnsi="Calibri"/>
          <w:b/>
          <w:sz w:val="28"/>
          <w:szCs w:val="28"/>
        </w:rPr>
        <w:t>2</w:t>
      </w:r>
      <w:r w:rsidR="009D7EAB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 xml:space="preserve"> Г.</w:t>
      </w:r>
      <w:r w:rsidRPr="00E34FD9">
        <w:rPr>
          <w:rFonts w:ascii="Calibri" w:hAnsi="Calibri"/>
          <w:sz w:val="28"/>
          <w:szCs w:val="28"/>
        </w:rPr>
        <w:br/>
      </w:r>
    </w:p>
    <w:p w:rsidR="001E0F0F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  <w:lang w:val="en-US"/>
        </w:rPr>
        <w:t>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>
        <w:rPr>
          <w:rFonts w:ascii="Calibri" w:hAnsi="Calibri"/>
          <w:sz w:val="28"/>
          <w:szCs w:val="28"/>
          <w:u w:val="single"/>
        </w:rPr>
        <w:t>Контактная информация</w:t>
      </w:r>
    </w:p>
    <w:p w:rsidR="001E0F0F" w:rsidRPr="009F3E81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Наименование кафедры:</w:t>
      </w:r>
      <w:r>
        <w:rPr>
          <w:rFonts w:ascii="Calibri" w:hAnsi="Calibri"/>
          <w:i/>
          <w:sz w:val="28"/>
          <w:szCs w:val="28"/>
        </w:rPr>
        <w:t xml:space="preserve"> кафедра хирургии</w:t>
      </w: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Руководитель кружка</w:t>
      </w:r>
      <w:r>
        <w:rPr>
          <w:rFonts w:ascii="Calibri" w:hAnsi="Calibri"/>
          <w:i/>
          <w:sz w:val="28"/>
          <w:szCs w:val="28"/>
        </w:rPr>
        <w:t xml:space="preserve"> за отчетный год (20</w:t>
      </w:r>
      <w:r w:rsidR="009D7EAB">
        <w:rPr>
          <w:rFonts w:ascii="Calibri" w:hAnsi="Calibri"/>
          <w:i/>
          <w:sz w:val="28"/>
          <w:szCs w:val="28"/>
        </w:rPr>
        <w:t>2</w:t>
      </w:r>
      <w:r>
        <w:rPr>
          <w:rFonts w:ascii="Calibri" w:hAnsi="Calibri"/>
          <w:i/>
          <w:sz w:val="28"/>
          <w:szCs w:val="28"/>
        </w:rPr>
        <w:t>1</w:t>
      </w:r>
      <w:r w:rsidRPr="00F43D5C">
        <w:rPr>
          <w:rFonts w:ascii="Calibri" w:hAnsi="Calibri"/>
          <w:i/>
          <w:sz w:val="28"/>
          <w:szCs w:val="28"/>
        </w:rPr>
        <w:t>-</w:t>
      </w:r>
      <w:r>
        <w:rPr>
          <w:rFonts w:ascii="Calibri" w:hAnsi="Calibri"/>
          <w:i/>
          <w:sz w:val="28"/>
          <w:szCs w:val="28"/>
        </w:rPr>
        <w:t>2</w:t>
      </w:r>
      <w:r w:rsidR="009D7EAB">
        <w:rPr>
          <w:rFonts w:ascii="Calibri" w:hAnsi="Calibri"/>
          <w:i/>
          <w:sz w:val="28"/>
          <w:szCs w:val="28"/>
        </w:rPr>
        <w:t xml:space="preserve">2 </w:t>
      </w:r>
      <w:r w:rsidRPr="00F43D5C">
        <w:rPr>
          <w:rFonts w:ascii="Calibri" w:hAnsi="Calibri"/>
          <w:i/>
          <w:sz w:val="28"/>
          <w:szCs w:val="28"/>
        </w:rPr>
        <w:t>г.):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Ф.И.О. (полностью):</w:t>
      </w:r>
      <w:r w:rsidR="00D86790">
        <w:rPr>
          <w:rFonts w:ascii="Calibri" w:hAnsi="Calibri"/>
          <w:i/>
          <w:sz w:val="28"/>
          <w:szCs w:val="28"/>
        </w:rPr>
        <w:t>Мизгирёв Денис Владимирович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Научное звание, должность:</w:t>
      </w:r>
      <w:r>
        <w:rPr>
          <w:rFonts w:ascii="Calibri" w:hAnsi="Calibri"/>
          <w:i/>
          <w:sz w:val="28"/>
          <w:szCs w:val="28"/>
        </w:rPr>
        <w:t xml:space="preserve"> д. м. н., </w:t>
      </w:r>
      <w:r w:rsidR="00D86790">
        <w:rPr>
          <w:rFonts w:ascii="Calibri" w:hAnsi="Calibri"/>
          <w:i/>
          <w:sz w:val="28"/>
          <w:szCs w:val="28"/>
        </w:rPr>
        <w:t xml:space="preserve">доцент, </w:t>
      </w:r>
      <w:r w:rsidR="009D7EAB">
        <w:rPr>
          <w:rFonts w:ascii="Calibri" w:hAnsi="Calibri"/>
          <w:i/>
          <w:sz w:val="28"/>
          <w:szCs w:val="28"/>
        </w:rPr>
        <w:t>профессор кафедры</w:t>
      </w:r>
    </w:p>
    <w:p w:rsidR="001E0F0F" w:rsidRPr="00F43D5C" w:rsidRDefault="001E0F0F" w:rsidP="004D37B2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Телефон, </w:t>
      </w:r>
      <w:r w:rsidRPr="00F43D5C">
        <w:rPr>
          <w:rFonts w:ascii="Calibri" w:hAnsi="Calibri"/>
          <w:i/>
          <w:sz w:val="28"/>
          <w:szCs w:val="28"/>
          <w:lang w:val="en-US"/>
        </w:rPr>
        <w:t>e</w:t>
      </w:r>
      <w:r w:rsidRPr="00F43D5C">
        <w:rPr>
          <w:rFonts w:ascii="Calibri" w:hAnsi="Calibri"/>
          <w:i/>
          <w:sz w:val="28"/>
          <w:szCs w:val="28"/>
        </w:rPr>
        <w:t>-</w:t>
      </w:r>
      <w:r w:rsidRPr="00F43D5C">
        <w:rPr>
          <w:rFonts w:ascii="Calibri" w:hAnsi="Calibri"/>
          <w:i/>
          <w:sz w:val="28"/>
          <w:szCs w:val="28"/>
          <w:lang w:val="en-US"/>
        </w:rPr>
        <w:t>mail</w:t>
      </w:r>
      <w:r w:rsidRPr="00F43D5C">
        <w:rPr>
          <w:rFonts w:ascii="Calibri" w:hAnsi="Calibri"/>
          <w:i/>
          <w:sz w:val="28"/>
          <w:szCs w:val="28"/>
        </w:rPr>
        <w:t>:</w:t>
      </w:r>
      <w:r>
        <w:rPr>
          <w:rFonts w:ascii="Calibri" w:hAnsi="Calibri"/>
          <w:i/>
          <w:sz w:val="28"/>
          <w:szCs w:val="28"/>
        </w:rPr>
        <w:t xml:space="preserve"> 8 (8182)632</w:t>
      </w:r>
      <w:r w:rsidR="00D86790">
        <w:rPr>
          <w:rFonts w:ascii="Calibri" w:hAnsi="Calibri"/>
          <w:i/>
          <w:sz w:val="28"/>
          <w:szCs w:val="28"/>
        </w:rPr>
        <w:t> </w:t>
      </w:r>
      <w:r>
        <w:rPr>
          <w:rFonts w:ascii="Calibri" w:hAnsi="Calibri"/>
          <w:i/>
          <w:sz w:val="28"/>
          <w:szCs w:val="28"/>
        </w:rPr>
        <w:t>7</w:t>
      </w:r>
      <w:r w:rsidR="00D86790">
        <w:rPr>
          <w:rFonts w:ascii="Calibri" w:hAnsi="Calibri"/>
          <w:i/>
          <w:sz w:val="28"/>
          <w:szCs w:val="28"/>
        </w:rPr>
        <w:t>89</w:t>
      </w:r>
      <w:r>
        <w:rPr>
          <w:rFonts w:ascii="Calibri" w:hAnsi="Calibri"/>
          <w:i/>
          <w:sz w:val="28"/>
          <w:szCs w:val="28"/>
        </w:rPr>
        <w:t>,</w:t>
      </w:r>
      <w:proofErr w:type="spellStart"/>
      <w:r w:rsidR="00D86790">
        <w:rPr>
          <w:rFonts w:ascii="Calibri" w:hAnsi="Calibri"/>
          <w:i/>
          <w:sz w:val="28"/>
          <w:szCs w:val="28"/>
          <w:lang w:val="en-US"/>
        </w:rPr>
        <w:t>denimsur</w:t>
      </w:r>
      <w:proofErr w:type="spellEnd"/>
      <w:r w:rsidR="00D86790" w:rsidRPr="00D86790">
        <w:rPr>
          <w:rFonts w:ascii="Calibri" w:hAnsi="Calibri"/>
          <w:i/>
          <w:sz w:val="28"/>
          <w:szCs w:val="28"/>
        </w:rPr>
        <w:t>@</w:t>
      </w:r>
      <w:proofErr w:type="spellStart"/>
      <w:r w:rsidRPr="004D37B2">
        <w:rPr>
          <w:rFonts w:ascii="Calibri" w:hAnsi="Calibri"/>
          <w:i/>
          <w:sz w:val="28"/>
          <w:szCs w:val="28"/>
        </w:rPr>
        <w:t>rambler.ru</w:t>
      </w:r>
      <w:proofErr w:type="spellEnd"/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Старостакружка за отчетный год (20</w:t>
      </w:r>
      <w:r w:rsidR="00D86790" w:rsidRPr="00D86790">
        <w:rPr>
          <w:rFonts w:ascii="Calibri" w:hAnsi="Calibri"/>
          <w:i/>
          <w:sz w:val="28"/>
          <w:szCs w:val="28"/>
        </w:rPr>
        <w:t>2</w:t>
      </w:r>
      <w:r w:rsidR="009D7EAB">
        <w:rPr>
          <w:rFonts w:ascii="Calibri" w:hAnsi="Calibri"/>
          <w:i/>
          <w:sz w:val="28"/>
          <w:szCs w:val="28"/>
        </w:rPr>
        <w:t>1</w:t>
      </w:r>
      <w:r w:rsidRPr="00F43D5C">
        <w:rPr>
          <w:rFonts w:ascii="Calibri" w:hAnsi="Calibri"/>
          <w:i/>
          <w:sz w:val="28"/>
          <w:szCs w:val="28"/>
        </w:rPr>
        <w:t>-</w:t>
      </w:r>
      <w:r>
        <w:rPr>
          <w:rFonts w:ascii="Calibri" w:hAnsi="Calibri"/>
          <w:i/>
          <w:sz w:val="28"/>
          <w:szCs w:val="28"/>
        </w:rPr>
        <w:t>2</w:t>
      </w:r>
      <w:r w:rsidR="009D7EAB">
        <w:rPr>
          <w:rFonts w:ascii="Calibri" w:hAnsi="Calibri"/>
          <w:i/>
          <w:sz w:val="28"/>
          <w:szCs w:val="28"/>
        </w:rPr>
        <w:t>2 г</w:t>
      </w:r>
      <w:r w:rsidRPr="00F43D5C">
        <w:rPr>
          <w:rFonts w:ascii="Calibri" w:hAnsi="Calibri"/>
          <w:i/>
          <w:sz w:val="28"/>
          <w:szCs w:val="28"/>
        </w:rPr>
        <w:t>.):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a.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 w:rsidR="00D86790">
        <w:rPr>
          <w:rFonts w:ascii="Calibri" w:hAnsi="Calibri"/>
          <w:i/>
          <w:sz w:val="28"/>
          <w:szCs w:val="28"/>
        </w:rPr>
        <w:t>Марченко Татьяна Сергеевна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b.</w:t>
      </w:r>
      <w:r>
        <w:rPr>
          <w:rFonts w:ascii="Calibri" w:hAnsi="Calibri"/>
          <w:i/>
          <w:sz w:val="28"/>
          <w:szCs w:val="28"/>
        </w:rPr>
        <w:tab/>
        <w:t xml:space="preserve">Курс, факультет, группа: </w:t>
      </w:r>
      <w:r w:rsidR="009D7EAB">
        <w:rPr>
          <w:rFonts w:ascii="Calibri" w:hAnsi="Calibri"/>
          <w:i/>
          <w:sz w:val="28"/>
          <w:szCs w:val="28"/>
        </w:rPr>
        <w:t>6</w:t>
      </w:r>
      <w:r w:rsidRPr="000319D0">
        <w:rPr>
          <w:rFonts w:ascii="Calibri" w:hAnsi="Calibri"/>
          <w:i/>
          <w:sz w:val="28"/>
          <w:szCs w:val="28"/>
        </w:rPr>
        <w:t xml:space="preserve"> курс, лечебный фак</w:t>
      </w:r>
      <w:r>
        <w:rPr>
          <w:rFonts w:ascii="Calibri" w:hAnsi="Calibri"/>
          <w:i/>
          <w:sz w:val="28"/>
          <w:szCs w:val="28"/>
        </w:rPr>
        <w:t xml:space="preserve">ультет, </w:t>
      </w:r>
      <w:r w:rsidR="00D86790">
        <w:rPr>
          <w:rFonts w:ascii="Calibri" w:hAnsi="Calibri"/>
          <w:i/>
          <w:sz w:val="28"/>
          <w:szCs w:val="28"/>
        </w:rPr>
        <w:t>1</w:t>
      </w:r>
      <w:r w:rsidR="00BD4901">
        <w:rPr>
          <w:rFonts w:ascii="Calibri" w:hAnsi="Calibri"/>
          <w:i/>
          <w:sz w:val="28"/>
          <w:szCs w:val="28"/>
        </w:rPr>
        <w:t>1</w:t>
      </w:r>
      <w:r w:rsidRPr="000319D0">
        <w:rPr>
          <w:rFonts w:ascii="Calibri" w:hAnsi="Calibri"/>
          <w:i/>
          <w:sz w:val="28"/>
          <w:szCs w:val="28"/>
        </w:rPr>
        <w:t xml:space="preserve"> группа</w:t>
      </w:r>
    </w:p>
    <w:p w:rsidR="00D86790" w:rsidRDefault="001E0F0F" w:rsidP="00C46320">
      <w:pPr>
        <w:ind w:left="720"/>
        <w:rPr>
          <w:rFonts w:ascii="Arial" w:hAnsi="Arial" w:cs="Arial"/>
          <w:color w:val="5C6993"/>
          <w:shd w:val="clear" w:color="auto" w:fill="FFFFFF"/>
        </w:rPr>
      </w:pPr>
      <w:r w:rsidRPr="000319D0">
        <w:rPr>
          <w:rFonts w:ascii="Calibri" w:hAnsi="Calibri"/>
          <w:i/>
          <w:sz w:val="28"/>
          <w:szCs w:val="28"/>
        </w:rPr>
        <w:t>c.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="00D86790" w:rsidRPr="001F2E4E">
        <w:rPr>
          <w:rFonts w:ascii="Calibri" w:hAnsi="Calibri"/>
          <w:i/>
          <w:sz w:val="28"/>
          <w:szCs w:val="28"/>
        </w:rPr>
        <w:t>89214810315</w:t>
      </w:r>
      <w:r w:rsidR="00D86790">
        <w:rPr>
          <w:rFonts w:ascii="Calibri" w:hAnsi="Calibri"/>
          <w:i/>
          <w:sz w:val="28"/>
          <w:szCs w:val="28"/>
        </w:rPr>
        <w:t xml:space="preserve">, </w:t>
      </w:r>
      <w:r w:rsidR="00D86790" w:rsidRPr="00F75D2B">
        <w:rPr>
          <w:rFonts w:ascii="Calibri" w:hAnsi="Calibri"/>
          <w:i/>
          <w:sz w:val="28"/>
          <w:szCs w:val="28"/>
        </w:rPr>
        <w:t>marchenko_tatserg@mail.ru</w:t>
      </w:r>
    </w:p>
    <w:p w:rsidR="001E0F0F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d.</w:t>
      </w:r>
      <w:r w:rsidRPr="000319D0">
        <w:rPr>
          <w:rFonts w:ascii="Calibri" w:hAnsi="Calibri"/>
          <w:i/>
          <w:sz w:val="28"/>
          <w:szCs w:val="28"/>
        </w:rPr>
        <w:tab/>
        <w:t xml:space="preserve">Ссылка на страницу в ВК: </w:t>
      </w:r>
      <w:r w:rsidR="00D86790" w:rsidRPr="00D157D0">
        <w:rPr>
          <w:rFonts w:ascii="Calibri" w:hAnsi="Calibri"/>
          <w:i/>
          <w:sz w:val="28"/>
          <w:szCs w:val="28"/>
        </w:rPr>
        <w:t>https://vk.com/idmr.svin</w:t>
      </w:r>
    </w:p>
    <w:p w:rsidR="001E0F0F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Староста кружка на грядущий учебный год </w:t>
      </w:r>
      <w:r>
        <w:rPr>
          <w:rFonts w:ascii="Calibri" w:hAnsi="Calibri"/>
          <w:i/>
          <w:sz w:val="28"/>
          <w:szCs w:val="28"/>
        </w:rPr>
        <w:t>(2020-21</w:t>
      </w:r>
      <w:r w:rsidRPr="00F43D5C">
        <w:rPr>
          <w:rFonts w:ascii="Calibri" w:hAnsi="Calibri"/>
          <w:i/>
          <w:sz w:val="28"/>
          <w:szCs w:val="28"/>
        </w:rPr>
        <w:t xml:space="preserve"> гг.): 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a.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>
        <w:rPr>
          <w:rFonts w:ascii="Calibri" w:hAnsi="Calibri"/>
          <w:i/>
          <w:sz w:val="28"/>
          <w:szCs w:val="28"/>
        </w:rPr>
        <w:t>Марченко Татьяна</w:t>
      </w:r>
      <w:r w:rsidRPr="001F2E4E">
        <w:rPr>
          <w:rFonts w:ascii="Calibri" w:hAnsi="Calibri"/>
          <w:i/>
          <w:sz w:val="28"/>
          <w:szCs w:val="28"/>
        </w:rPr>
        <w:t>Сергеевна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b.</w:t>
      </w:r>
      <w:r>
        <w:rPr>
          <w:rFonts w:ascii="Calibri" w:hAnsi="Calibri"/>
          <w:i/>
          <w:sz w:val="28"/>
          <w:szCs w:val="28"/>
        </w:rPr>
        <w:tab/>
        <w:t xml:space="preserve">Курс, факультет, группа: </w:t>
      </w:r>
      <w:r w:rsidR="009D7EAB">
        <w:rPr>
          <w:rFonts w:ascii="Calibri" w:hAnsi="Calibri"/>
          <w:i/>
          <w:sz w:val="28"/>
          <w:szCs w:val="28"/>
        </w:rPr>
        <w:t>6</w:t>
      </w:r>
      <w:r w:rsidRPr="001F2E4E">
        <w:rPr>
          <w:rFonts w:ascii="Calibri" w:hAnsi="Calibri"/>
          <w:i/>
          <w:sz w:val="28"/>
          <w:szCs w:val="28"/>
        </w:rPr>
        <w:t xml:space="preserve"> курс, </w:t>
      </w:r>
      <w:r>
        <w:rPr>
          <w:rFonts w:ascii="Calibri" w:hAnsi="Calibri"/>
          <w:i/>
          <w:sz w:val="28"/>
          <w:szCs w:val="28"/>
        </w:rPr>
        <w:t>л</w:t>
      </w:r>
      <w:r w:rsidRPr="001F2E4E">
        <w:rPr>
          <w:rFonts w:ascii="Calibri" w:hAnsi="Calibri"/>
          <w:i/>
          <w:sz w:val="28"/>
          <w:szCs w:val="28"/>
        </w:rPr>
        <w:t>ечебный факультет, 12 группа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c.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Pr="001F2E4E">
        <w:rPr>
          <w:rFonts w:ascii="Calibri" w:hAnsi="Calibri"/>
          <w:i/>
          <w:sz w:val="28"/>
          <w:szCs w:val="28"/>
        </w:rPr>
        <w:t>89214810315</w:t>
      </w:r>
      <w:r>
        <w:rPr>
          <w:rFonts w:ascii="Calibri" w:hAnsi="Calibri"/>
          <w:i/>
          <w:sz w:val="28"/>
          <w:szCs w:val="28"/>
        </w:rPr>
        <w:t xml:space="preserve">, </w:t>
      </w:r>
      <w:r w:rsidRPr="00F75D2B">
        <w:rPr>
          <w:rFonts w:ascii="Calibri" w:hAnsi="Calibri"/>
          <w:i/>
          <w:sz w:val="28"/>
          <w:szCs w:val="28"/>
        </w:rPr>
        <w:t>marchenko_tatserg@mail.ru</w:t>
      </w:r>
    </w:p>
    <w:p w:rsidR="001E0F0F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>d.</w:t>
      </w:r>
      <w:r w:rsidRPr="000319D0">
        <w:rPr>
          <w:rFonts w:ascii="Calibri" w:hAnsi="Calibri"/>
          <w:i/>
          <w:sz w:val="28"/>
          <w:szCs w:val="28"/>
        </w:rPr>
        <w:tab/>
        <w:t xml:space="preserve">Ссылка на страницу в ВК: </w:t>
      </w:r>
      <w:r w:rsidRPr="00D157D0">
        <w:rPr>
          <w:rFonts w:ascii="Calibri" w:hAnsi="Calibri"/>
          <w:i/>
          <w:sz w:val="28"/>
          <w:szCs w:val="28"/>
        </w:rPr>
        <w:t>https://vk.com/idmr.svin</w:t>
      </w:r>
    </w:p>
    <w:p w:rsidR="001E0F0F" w:rsidRPr="00F43D5C" w:rsidRDefault="001E0F0F" w:rsidP="00C46320">
      <w:pPr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 xml:space="preserve">5. </w:t>
      </w:r>
      <w:r>
        <w:rPr>
          <w:rFonts w:ascii="Calibri" w:hAnsi="Calibri"/>
          <w:i/>
          <w:sz w:val="28"/>
          <w:szCs w:val="28"/>
        </w:rPr>
        <w:t xml:space="preserve">Ссылка на страницу группы СНК в </w:t>
      </w:r>
      <w:proofErr w:type="spellStart"/>
      <w:r>
        <w:rPr>
          <w:rFonts w:ascii="Calibri" w:hAnsi="Calibri"/>
          <w:i/>
          <w:sz w:val="28"/>
          <w:szCs w:val="28"/>
        </w:rPr>
        <w:t>ВК:</w:t>
      </w:r>
      <w:r w:rsidRPr="000319D0">
        <w:rPr>
          <w:rFonts w:ascii="Calibri" w:hAnsi="Calibri"/>
          <w:i/>
          <w:sz w:val="28"/>
          <w:szCs w:val="28"/>
        </w:rPr>
        <w:t>https</w:t>
      </w:r>
      <w:proofErr w:type="spellEnd"/>
      <w:r w:rsidRPr="000319D0">
        <w:rPr>
          <w:rFonts w:ascii="Calibri" w:hAnsi="Calibri"/>
          <w:i/>
          <w:sz w:val="28"/>
          <w:szCs w:val="28"/>
        </w:rPr>
        <w:t>://vk.com/surgery_nsmu</w:t>
      </w:r>
    </w:p>
    <w:p w:rsidR="001E0F0F" w:rsidRPr="00C46320" w:rsidRDefault="001E0F0F" w:rsidP="00C46320">
      <w:pPr>
        <w:jc w:val="center"/>
        <w:rPr>
          <w:rFonts w:ascii="Calibri" w:hAnsi="Calibri"/>
          <w:sz w:val="28"/>
          <w:szCs w:val="28"/>
          <w:u w:val="single"/>
        </w:rPr>
      </w:pPr>
      <w:r w:rsidRPr="00E34FD9">
        <w:rPr>
          <w:rFonts w:ascii="Calibri" w:hAnsi="Calibri"/>
          <w:b/>
          <w:sz w:val="28"/>
          <w:szCs w:val="28"/>
        </w:rPr>
        <w:br/>
      </w:r>
      <w:r w:rsidRPr="00E34FD9">
        <w:rPr>
          <w:rFonts w:ascii="Calibri" w:hAnsi="Calibri"/>
          <w:sz w:val="28"/>
          <w:szCs w:val="28"/>
          <w:u w:val="single"/>
          <w:lang w:val="en-US"/>
        </w:rPr>
        <w:t>II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 w:rsidRPr="00E34FD9">
        <w:rPr>
          <w:rFonts w:ascii="Calibri" w:hAnsi="Calibri"/>
          <w:sz w:val="28"/>
          <w:szCs w:val="28"/>
          <w:u w:val="single"/>
        </w:rPr>
        <w:t>Отчетная таблица</w:t>
      </w:r>
    </w:p>
    <w:p w:rsidR="001E0F0F" w:rsidRPr="00E34FD9" w:rsidRDefault="001E0F0F" w:rsidP="00F43D5C">
      <w:pPr>
        <w:rPr>
          <w:rFonts w:ascii="Calibri" w:hAnsi="Calibri"/>
          <w:sz w:val="28"/>
          <w:szCs w:val="28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21"/>
        <w:gridCol w:w="1418"/>
      </w:tblGrid>
      <w:tr w:rsidR="001E0F0F" w:rsidRPr="00E34FD9" w:rsidTr="00F873C2">
        <w:trPr>
          <w:trHeight w:val="3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1E0F0F" w:rsidRPr="00E34FD9" w:rsidTr="00F873C2">
        <w:trPr>
          <w:trHeight w:val="2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1E0F0F" w:rsidRPr="00BD4901" w:rsidRDefault="001E0F0F" w:rsidP="00810BA9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BD490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студентовСНК, являющихся членами актива Совета СНО:</w:t>
            </w:r>
          </w:p>
          <w:p w:rsidR="001E0F0F" w:rsidRPr="00343882" w:rsidRDefault="001E0F0F" w:rsidP="00BD4901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BD4901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21543A" w:rsidRPr="00BD4901">
              <w:rPr>
                <w:rFonts w:ascii="Calibri" w:hAnsi="Calibri"/>
                <w:i/>
                <w:sz w:val="24"/>
                <w:szCs w:val="24"/>
              </w:rPr>
              <w:t xml:space="preserve">Марченко Татьяна Сергеевна, </w:t>
            </w:r>
            <w:r w:rsidR="00BD4901">
              <w:rPr>
                <w:rFonts w:ascii="Calibri" w:hAnsi="Calibri"/>
                <w:i/>
                <w:sz w:val="24"/>
                <w:szCs w:val="24"/>
              </w:rPr>
              <w:t>6</w:t>
            </w:r>
            <w:r w:rsidR="0021543A" w:rsidRPr="00BD4901">
              <w:rPr>
                <w:rFonts w:ascii="Calibri" w:hAnsi="Calibri"/>
                <w:i/>
                <w:sz w:val="24"/>
                <w:szCs w:val="24"/>
              </w:rPr>
              <w:t xml:space="preserve"> курс, лечебный факультет, 1</w:t>
            </w:r>
            <w:r w:rsidR="00BD4901">
              <w:rPr>
                <w:rFonts w:ascii="Calibri" w:hAnsi="Calibri"/>
                <w:i/>
                <w:sz w:val="24"/>
                <w:szCs w:val="24"/>
              </w:rPr>
              <w:t>1</w:t>
            </w:r>
            <w:r w:rsidR="0021543A" w:rsidRPr="00BD4901">
              <w:rPr>
                <w:rFonts w:ascii="Calibri" w:hAnsi="Calibri"/>
                <w:i/>
                <w:sz w:val="24"/>
                <w:szCs w:val="24"/>
              </w:rPr>
              <w:t xml:space="preserve"> группа</w:t>
            </w:r>
            <w:r w:rsidR="00BD4901">
              <w:rPr>
                <w:rFonts w:ascii="Calibri" w:hAnsi="Calibri"/>
                <w:i/>
                <w:sz w:val="24"/>
                <w:szCs w:val="24"/>
              </w:rPr>
              <w:br/>
              <w:t>Антонова Дарья Павловна, 6 курс, лечебный факультет, 12 группа</w:t>
            </w:r>
            <w:r w:rsidR="00BD4901">
              <w:rPr>
                <w:rFonts w:ascii="Calibri" w:hAnsi="Calibri"/>
                <w:i/>
                <w:sz w:val="24"/>
                <w:szCs w:val="24"/>
              </w:rPr>
              <w:br/>
            </w:r>
            <w:r w:rsidR="00BD4901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Морозов Лев Игоревич, 5 курс, лечебный факультет, 11 группа</w:t>
            </w:r>
          </w:p>
        </w:tc>
        <w:tc>
          <w:tcPr>
            <w:tcW w:w="1418" w:type="dxa"/>
          </w:tcPr>
          <w:p w:rsidR="001E0F0F" w:rsidRPr="00C46320" w:rsidRDefault="00BD4901" w:rsidP="00F43D5C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1E0F0F" w:rsidRPr="00E34FD9" w:rsidTr="00F873C2">
        <w:trPr>
          <w:trHeight w:val="3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1E0F0F" w:rsidRPr="00785E14" w:rsidRDefault="001E0F0F" w:rsidP="00785E1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Предоставление информации для рассылки и помощь СНО и СМУ: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5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1E0F0F" w:rsidRPr="00E34FD9" w:rsidRDefault="001E0F0F" w:rsidP="00810BA9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 СНК заседаний за отчетный год:</w:t>
            </w:r>
          </w:p>
          <w:p w:rsidR="001E0F0F" w:rsidRPr="00E34FD9" w:rsidRDefault="001E0F0F" w:rsidP="009D7EAB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9175E5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28.10.21, 2.12.21, 16.12.21, 12.05.22</w:t>
            </w:r>
          </w:p>
        </w:tc>
        <w:tc>
          <w:tcPr>
            <w:tcW w:w="1418" w:type="dxa"/>
          </w:tcPr>
          <w:p w:rsidR="001E0F0F" w:rsidRPr="00E34FD9" w:rsidRDefault="009175E5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1E0F0F" w:rsidRPr="00E34FD9" w:rsidTr="00F873C2">
        <w:trPr>
          <w:cantSplit/>
          <w:trHeight w:val="270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заслушанных докладов на заседаниях СНК за отчетный год: </w:t>
            </w:r>
          </w:p>
          <w:p w:rsidR="009175E5" w:rsidRDefault="001E0F0F" w:rsidP="009175E5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 w:rsidRPr="008A5F24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="009175E5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br/>
            </w:r>
            <w:r w:rsidR="009175E5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- «Взгляд на восток и запад, новое о старом: острый аппендицит», </w:t>
            </w:r>
            <w:proofErr w:type="spellStart"/>
            <w:r w:rsidR="009175E5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Феленко</w:t>
            </w:r>
            <w:proofErr w:type="spellEnd"/>
            <w:r w:rsidR="009175E5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 Николай, 28.10.21</w:t>
            </w:r>
          </w:p>
          <w:p w:rsidR="009175E5" w:rsidRDefault="00CF1C79" w:rsidP="009175E5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- тематический вечер, посвященный 90-летнему юбилею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В.П.Рехачева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Рехачев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 В.П.,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Дыньков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 xml:space="preserve"> С.М., Мизгирев Д.В., 2.12.21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br/>
            </w:r>
            <w:r w:rsidR="009175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«Дефекты </w:t>
            </w:r>
            <w:proofErr w:type="spellStart"/>
            <w:r w:rsidR="009175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кресцово-копчиковой</w:t>
            </w:r>
            <w:proofErr w:type="spellEnd"/>
            <w:r w:rsidR="009175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области, их иссечение и пластика», Романова К., 16.12.21</w:t>
            </w:r>
          </w:p>
          <w:p w:rsidR="001E0F0F" w:rsidRPr="00E34FD9" w:rsidRDefault="009175E5" w:rsidP="009175E5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«Основы диагностической интервенционной радиологии для хирурга», Мизгирев Д.В., 12.05.22</w:t>
            </w:r>
          </w:p>
        </w:tc>
        <w:tc>
          <w:tcPr>
            <w:tcW w:w="1418" w:type="dxa"/>
          </w:tcPr>
          <w:p w:rsidR="001E0F0F" w:rsidRPr="00E34FD9" w:rsidRDefault="009D7EAB" w:rsidP="00D16A0B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CF1C79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CF1C79" w:rsidP="00785E14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1E0F0F" w:rsidRPr="00E34FD9" w:rsidTr="00F873C2">
        <w:trPr>
          <w:trHeight w:val="2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5.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Default="001E0F0F" w:rsidP="008A5F2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проведенныхолимпиад, КВН или конкурсов по специальности с участием СНК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CF1C79" w:rsidRPr="00175443" w:rsidRDefault="00CF1C79" w:rsidP="00CF1C79">
            <w:pPr>
              <w:widowControl w:val="0"/>
              <w:jc w:val="both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t>- Внутривузовская олимпиада по хирургии Северного Государственного Медицинского Университета 01-09.10.2021</w:t>
            </w:r>
          </w:p>
          <w:p w:rsidR="00CF1C79" w:rsidRPr="00175443" w:rsidRDefault="00CF1C79" w:rsidP="00CF1C79">
            <w:pPr>
              <w:widowControl w:val="0"/>
              <w:jc w:val="both"/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</w:pPr>
            <w:r w:rsidRPr="00175443">
              <w:rPr>
                <w:rFonts w:ascii="Arial" w:hAnsi="Arial" w:cs="Arial"/>
                <w:bCs/>
                <w:iCs/>
                <w:noProof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 - Региональный этап Всероссийской студенческой олимпиады по хирургии им. Академика М.И. Перельмана 23- 26.03.2022 </w:t>
            </w:r>
          </w:p>
          <w:p w:rsidR="00CF1C79" w:rsidRDefault="00CF1C79" w:rsidP="00CF1C79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  <w:p w:rsidR="00CF1C79" w:rsidRPr="00E34FD9" w:rsidRDefault="00CF1C79" w:rsidP="008A5F2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  <w:p w:rsidR="001E0F0F" w:rsidRPr="00785E14" w:rsidRDefault="001E0F0F" w:rsidP="00DD0423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E34FD9" w:rsidRDefault="00CF1C79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1E0F0F" w:rsidRPr="00E34FD9" w:rsidTr="00F873C2">
        <w:trPr>
          <w:cantSplit/>
          <w:trHeight w:val="598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E1FAA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СГМУ и вузах Архангельской области</w:t>
            </w:r>
            <w:r w:rsidRPr="008A5F2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Default="001E0F0F" w:rsidP="008E1FAA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укажите название доклада, авторов и со-, название конференции, место и дату проведения</w:t>
            </w:r>
          </w:p>
          <w:p w:rsidR="00CF1C79" w:rsidRDefault="00CF1C79" w:rsidP="008E1FAA">
            <w:pPr>
              <w:pStyle w:val="a7"/>
              <w:widowControl w:val="0"/>
              <w:spacing w:before="20"/>
            </w:pPr>
            <w:r>
              <w:t xml:space="preserve">? </w:t>
            </w:r>
          </w:p>
          <w:p w:rsidR="00F47BC8" w:rsidRPr="00F47BC8" w:rsidRDefault="00F47BC8" w:rsidP="00F47BC8">
            <w:pPr>
              <w:pStyle w:val="a7"/>
              <w:widowControl w:val="0"/>
              <w:spacing w:before="20"/>
            </w:pPr>
          </w:p>
        </w:tc>
        <w:tc>
          <w:tcPr>
            <w:tcW w:w="1418" w:type="dxa"/>
          </w:tcPr>
          <w:p w:rsidR="001E0F0F" w:rsidRPr="00E34FD9" w:rsidRDefault="00CF1C79" w:rsidP="008E1FAA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8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F47BC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/</w:t>
            </w: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F47BC8" w:rsidP="00000A8D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E0F0F" w:rsidRPr="00E34FD9" w:rsidTr="00F873C2">
        <w:trPr>
          <w:cantSplit/>
          <w:trHeight w:val="16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F47BC8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E34FD9" w:rsidTr="00F873C2">
        <w:trPr>
          <w:trHeight w:val="3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1E0F0F" w:rsidRDefault="001E0F0F" w:rsidP="008C0215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186B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вузахРоссии за отчетный год:</w:t>
            </w:r>
          </w:p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7D2576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62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странах за отчетный год: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1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участников во всероссийских и международных конкурсах научных работ (конкурс научных работ РАМН и др.)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 w:val="restart"/>
          </w:tcPr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1E0F0F" w:rsidRPr="00E448D3" w:rsidRDefault="001E0F0F" w:rsidP="008C0215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noProof/>
                <w:snapToGrid w:val="0"/>
                <w:sz w:val="24"/>
                <w:szCs w:val="24"/>
              </w:rPr>
              <w:t xml:space="preserve">Количество наград, дипломов, полученных по результатам докладов и научных работ, представленных </w:t>
            </w:r>
            <w:r w:rsidRPr="00E448D3">
              <w:rPr>
                <w:rFonts w:ascii="Calibri" w:hAnsi="Calibri"/>
                <w:snapToGrid w:val="0"/>
                <w:sz w:val="24"/>
                <w:szCs w:val="24"/>
              </w:rPr>
              <w:t>на научных конференциях за отчетный год:</w:t>
            </w:r>
          </w:p>
          <w:p w:rsidR="001E0F0F" w:rsidRPr="00E448D3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448D3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укажите награду/диплом, название доклада, авторов и со-,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448D3" w:rsidRDefault="001E0F0F" w:rsidP="008C6668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проходящие в других вузах России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проходящие в других странах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8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поданных заявок на грант в государственные фонды (РГНФ, РФФИ, «Молодые ученые Поморья», «Приоритетные направления»), международные и частные фонды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4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Количество полученных грантов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671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4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участников в международных и российских программах научных студенческих обменов, стажировок за отчетный год:</w:t>
            </w:r>
          </w:p>
          <w:p w:rsidR="001E0F0F" w:rsidRPr="0075039C" w:rsidRDefault="001E0F0F" w:rsidP="008C6668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sz w:val="24"/>
                <w:szCs w:val="24"/>
                <w:lang w:val="en-US"/>
              </w:rPr>
            </w:pPr>
            <w:r w:rsidRPr="0075039C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18" w:type="dxa"/>
          </w:tcPr>
          <w:p w:rsidR="001E0F0F" w:rsidRPr="00A235BE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418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1E0F0F" w:rsidRDefault="001E0F0F" w:rsidP="00000A8D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подготовленных и поданных инновационных проектов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профинансированных инновационных проектов/предложений, 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 xml:space="preserve">хоз. договоров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полученных патентов на изобретение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5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17.</w:t>
            </w:r>
          </w:p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СГМУ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A56878" w:rsidRDefault="001E0F0F" w:rsidP="0075039C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</w:p>
        </w:tc>
        <w:tc>
          <w:tcPr>
            <w:tcW w:w="1418" w:type="dxa"/>
          </w:tcPr>
          <w:p w:rsidR="001E0F0F" w:rsidRPr="0075039C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</w:t>
            </w:r>
            <w:proofErr w:type="spell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России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</w:t>
            </w:r>
            <w:proofErr w:type="spellEnd"/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lastRenderedPageBreak/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зарубежных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научных сборниках и журналах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со-, название, номер и страницы 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город, страну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20.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научно-популярных заметок в газете «Медик Севера» и других СМИ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380"/>
        </w:trPr>
        <w:tc>
          <w:tcPr>
            <w:tcW w:w="426" w:type="dxa"/>
            <w:vMerge w:val="restart"/>
          </w:tcPr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учебных материалов, разработанных при участии членов СНК за отчетный год.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A56878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A56878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1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учебно-методические материалы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стенды и наглядные пособия </w:t>
            </w:r>
          </w:p>
        </w:tc>
        <w:tc>
          <w:tcPr>
            <w:tcW w:w="1418" w:type="dxa"/>
          </w:tcPr>
          <w:p w:rsidR="001E0F0F" w:rsidRPr="00E34FD9" w:rsidRDefault="001E0F0F" w:rsidP="005F5289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компьютерные программы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0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видеофильмы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Другая информация, не вошедшая в отчет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1E0F0F" w:rsidRDefault="001E0F0F" w:rsidP="008C6668">
      <w:pPr>
        <w:rPr>
          <w:rFonts w:ascii="Calibri" w:hAnsi="Calibri"/>
          <w:sz w:val="28"/>
          <w:szCs w:val="28"/>
        </w:rPr>
      </w:pPr>
    </w:p>
    <w:sectPr w:rsidR="001E0F0F" w:rsidSect="00B16108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E03F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77D5C"/>
    <w:multiLevelType w:val="hybridMultilevel"/>
    <w:tmpl w:val="F6D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B45BA"/>
    <w:multiLevelType w:val="hybridMultilevel"/>
    <w:tmpl w:val="120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8052F3"/>
    <w:multiLevelType w:val="hybridMultilevel"/>
    <w:tmpl w:val="541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766B0"/>
    <w:multiLevelType w:val="hybridMultilevel"/>
    <w:tmpl w:val="57863F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03F3"/>
    <w:rsid w:val="00000A8D"/>
    <w:rsid w:val="000035BF"/>
    <w:rsid w:val="000105C9"/>
    <w:rsid w:val="000106B2"/>
    <w:rsid w:val="00012AD0"/>
    <w:rsid w:val="000319D0"/>
    <w:rsid w:val="000A427C"/>
    <w:rsid w:val="0010201B"/>
    <w:rsid w:val="001075A9"/>
    <w:rsid w:val="00113BF9"/>
    <w:rsid w:val="00131D5B"/>
    <w:rsid w:val="00164E16"/>
    <w:rsid w:val="001718B1"/>
    <w:rsid w:val="00185941"/>
    <w:rsid w:val="00194F18"/>
    <w:rsid w:val="001A59D7"/>
    <w:rsid w:val="001A5F72"/>
    <w:rsid w:val="001D5B49"/>
    <w:rsid w:val="001E0F0F"/>
    <w:rsid w:val="001F2E4E"/>
    <w:rsid w:val="001F3400"/>
    <w:rsid w:val="001F601F"/>
    <w:rsid w:val="0021543A"/>
    <w:rsid w:val="002405DF"/>
    <w:rsid w:val="00275225"/>
    <w:rsid w:val="00277533"/>
    <w:rsid w:val="00294D6A"/>
    <w:rsid w:val="003046CE"/>
    <w:rsid w:val="003120B9"/>
    <w:rsid w:val="0032298F"/>
    <w:rsid w:val="00343882"/>
    <w:rsid w:val="003C2B48"/>
    <w:rsid w:val="003E063B"/>
    <w:rsid w:val="003F7EA3"/>
    <w:rsid w:val="00404665"/>
    <w:rsid w:val="00415E6C"/>
    <w:rsid w:val="004170CE"/>
    <w:rsid w:val="0049648E"/>
    <w:rsid w:val="004D37B2"/>
    <w:rsid w:val="004F0D7B"/>
    <w:rsid w:val="004F444F"/>
    <w:rsid w:val="0051008D"/>
    <w:rsid w:val="0051684D"/>
    <w:rsid w:val="00522DA3"/>
    <w:rsid w:val="00546A5D"/>
    <w:rsid w:val="00561BE2"/>
    <w:rsid w:val="005708AB"/>
    <w:rsid w:val="0057797A"/>
    <w:rsid w:val="005B5460"/>
    <w:rsid w:val="005F1CA7"/>
    <w:rsid w:val="005F5289"/>
    <w:rsid w:val="00622226"/>
    <w:rsid w:val="00627E0E"/>
    <w:rsid w:val="00672836"/>
    <w:rsid w:val="006A77FE"/>
    <w:rsid w:val="006D0F65"/>
    <w:rsid w:val="007067F7"/>
    <w:rsid w:val="0075039C"/>
    <w:rsid w:val="00774329"/>
    <w:rsid w:val="00785E14"/>
    <w:rsid w:val="007B2802"/>
    <w:rsid w:val="007D2576"/>
    <w:rsid w:val="007E66B1"/>
    <w:rsid w:val="007F7B5E"/>
    <w:rsid w:val="00803789"/>
    <w:rsid w:val="008057D7"/>
    <w:rsid w:val="00810BA9"/>
    <w:rsid w:val="008803F3"/>
    <w:rsid w:val="00886E51"/>
    <w:rsid w:val="008A5F24"/>
    <w:rsid w:val="008C0215"/>
    <w:rsid w:val="008C6668"/>
    <w:rsid w:val="008E1FAA"/>
    <w:rsid w:val="008F3A89"/>
    <w:rsid w:val="009175E5"/>
    <w:rsid w:val="00927307"/>
    <w:rsid w:val="009342D3"/>
    <w:rsid w:val="00934986"/>
    <w:rsid w:val="009850AF"/>
    <w:rsid w:val="009B5C40"/>
    <w:rsid w:val="009C5CC7"/>
    <w:rsid w:val="009D7EAB"/>
    <w:rsid w:val="009F35B4"/>
    <w:rsid w:val="009F3E81"/>
    <w:rsid w:val="00A235BE"/>
    <w:rsid w:val="00A360A0"/>
    <w:rsid w:val="00A44E8C"/>
    <w:rsid w:val="00A46A07"/>
    <w:rsid w:val="00A56878"/>
    <w:rsid w:val="00A940BB"/>
    <w:rsid w:val="00AB1405"/>
    <w:rsid w:val="00AC2262"/>
    <w:rsid w:val="00AE1D5D"/>
    <w:rsid w:val="00AE7944"/>
    <w:rsid w:val="00B024E3"/>
    <w:rsid w:val="00B12859"/>
    <w:rsid w:val="00B16108"/>
    <w:rsid w:val="00B6346D"/>
    <w:rsid w:val="00B667E1"/>
    <w:rsid w:val="00B85501"/>
    <w:rsid w:val="00BB6B3C"/>
    <w:rsid w:val="00BD4901"/>
    <w:rsid w:val="00BE37B0"/>
    <w:rsid w:val="00C10A61"/>
    <w:rsid w:val="00C46320"/>
    <w:rsid w:val="00C607F2"/>
    <w:rsid w:val="00C6186B"/>
    <w:rsid w:val="00C720C4"/>
    <w:rsid w:val="00CB3A45"/>
    <w:rsid w:val="00CC5D87"/>
    <w:rsid w:val="00CF1C79"/>
    <w:rsid w:val="00D01C7E"/>
    <w:rsid w:val="00D157D0"/>
    <w:rsid w:val="00D16A0B"/>
    <w:rsid w:val="00D20EE9"/>
    <w:rsid w:val="00D21F82"/>
    <w:rsid w:val="00D24053"/>
    <w:rsid w:val="00D3575B"/>
    <w:rsid w:val="00D42F30"/>
    <w:rsid w:val="00D5215A"/>
    <w:rsid w:val="00D86790"/>
    <w:rsid w:val="00D94774"/>
    <w:rsid w:val="00DB23A1"/>
    <w:rsid w:val="00DD0423"/>
    <w:rsid w:val="00DF1FEC"/>
    <w:rsid w:val="00DF31F2"/>
    <w:rsid w:val="00E01D9D"/>
    <w:rsid w:val="00E123EC"/>
    <w:rsid w:val="00E34FD9"/>
    <w:rsid w:val="00E448D3"/>
    <w:rsid w:val="00E60BE9"/>
    <w:rsid w:val="00E97316"/>
    <w:rsid w:val="00ED01A0"/>
    <w:rsid w:val="00F03B95"/>
    <w:rsid w:val="00F41FA1"/>
    <w:rsid w:val="00F43D5C"/>
    <w:rsid w:val="00F47BC8"/>
    <w:rsid w:val="00F73078"/>
    <w:rsid w:val="00F75D2B"/>
    <w:rsid w:val="00F873C2"/>
    <w:rsid w:val="00FB549F"/>
    <w:rsid w:val="00FD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4E16"/>
    <w:rPr>
      <w:rFonts w:ascii="Tahoma" w:eastAsia="MS Mincho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68"/>
    <w:rPr>
      <w:sz w:val="0"/>
      <w:szCs w:val="0"/>
    </w:rPr>
  </w:style>
  <w:style w:type="character" w:styleId="a5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1A59D7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0A427C"/>
    <w:pPr>
      <w:suppressAutoHyphens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0105C9"/>
  </w:style>
  <w:style w:type="paragraph" w:customStyle="1" w:styleId="1">
    <w:name w:val="Обычный (веб)1"/>
    <w:basedOn w:val="Standard"/>
    <w:uiPriority w:val="99"/>
    <w:rsid w:val="000105C9"/>
    <w:pPr>
      <w:widowControl w:val="0"/>
      <w:spacing w:before="280" w:after="280"/>
    </w:pPr>
    <w:rPr>
      <w:sz w:val="24"/>
      <w:szCs w:val="24"/>
    </w:rPr>
  </w:style>
  <w:style w:type="character" w:customStyle="1" w:styleId="small">
    <w:name w:val="small"/>
    <w:basedOn w:val="a0"/>
    <w:uiPriority w:val="99"/>
    <w:rsid w:val="003046CE"/>
    <w:rPr>
      <w:rFonts w:cs="Times New Roman"/>
    </w:rPr>
  </w:style>
  <w:style w:type="paragraph" w:styleId="a7">
    <w:name w:val="List Paragraph"/>
    <w:basedOn w:val="a"/>
    <w:uiPriority w:val="99"/>
    <w:qFormat/>
    <w:rsid w:val="0080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user</cp:lastModifiedBy>
  <cp:revision>2</cp:revision>
  <cp:lastPrinted>2023-04-13T07:26:00Z</cp:lastPrinted>
  <dcterms:created xsi:type="dcterms:W3CDTF">2023-04-13T07:27:00Z</dcterms:created>
  <dcterms:modified xsi:type="dcterms:W3CDTF">2023-04-13T07:27:00Z</dcterms:modified>
</cp:coreProperties>
</file>